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FA2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7904480"/>
            <wp:effectExtent l="0" t="0" r="10160" b="1270"/>
            <wp:docPr id="3" name="图片 1" descr="4319725d98eaff320819c5fcae7e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4319725d98eaff320819c5fcae7e8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71836F">
      <w:pPr>
        <w:rPr>
          <w:rFonts w:hint="eastAsia"/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5266690" cy="7924800"/>
            <wp:effectExtent l="0" t="0" r="10160" b="0"/>
            <wp:docPr id="2" name="图片 2" descr="9a457d5e3d2e18e0cccaade6c330d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457d5e3d2e18e0cccaade6c330d4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05FD7">
      <w:pPr>
        <w:rPr>
          <w:rFonts w:hint="eastAsia"/>
          <w:color w:val="000000"/>
          <w:lang w:eastAsia="zh-CN"/>
        </w:rPr>
      </w:pPr>
      <w:r>
        <w:rPr>
          <w:rFonts w:hint="eastAsia"/>
          <w:color w:val="000000"/>
        </w:rPr>
        <w:drawing>
          <wp:inline distT="0" distB="0" distL="114300" distR="114300">
            <wp:extent cx="5266690" cy="7924800"/>
            <wp:effectExtent l="0" t="0" r="10160" b="0"/>
            <wp:docPr id="4" name="图片 4" descr="9a457d5e3d2e18e0cccaade6c330d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457d5e3d2e18e0cccaade6c330d4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80E8D"/>
    <w:rsid w:val="45E8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YZYFY-XINXIKE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2026-06-12T07:42:00Z</dcterms:created>
  <dc:creator>言云</dc:creator>
  <cp:lastModifiedBy>言云</cp:lastModifiedBy>
  <dcterms:modified xsi:type="dcterms:W3CDTF">2026-06-12T07:43:31Z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FE008F1B032E4440A644B6151F75D285_11</vt:lpwstr>
  </property>
  <property fmtid="{D5CDD505-2E9C-101B-9397-08002B2CF9AE}" pid="4" name="KSOTemplateDocerSaveRecord">
    <vt:lpwstr>eyJoZGlkIjoiNzUxZTM2OTM4MGM3ZWZhZTJjYjIzNmI2MWE0YjljN2QiLCJ1c2VySWQiOiIxMTIyNzE1Mzc3In0=</vt:lpwstr>
  </property>
</Properties>
</file>